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37776098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5E230F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1-0</w:t>
      </w:r>
      <w:r w:rsidR="005E230F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230F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bookmarkStart w:id="0" w:name="_GoBack"/>
      <w:bookmarkEnd w:id="0"/>
      <w:r w:rsidR="005C57E7" w:rsidRPr="005812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3FC7F247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7019E250" w:rsidR="005C57E7" w:rsidRPr="0058126A" w:rsidRDefault="00E45BDD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Ботаника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 w:rsidR="00656C80">
        <w:rPr>
          <w:rFonts w:ascii="Times New Roman" w:hAnsi="Times New Roman" w:cs="Times New Roman"/>
          <w:sz w:val="28"/>
          <w:szCs w:val="28"/>
        </w:rPr>
        <w:t>Общебиологический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3DDE133B" w:rsidR="00726707" w:rsidRPr="00DD1D2D" w:rsidRDefault="00E45BDD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E45BDD">
              <w:rPr>
                <w:rFonts w:ascii="Times New Roman" w:hAnsi="Times New Roman" w:cs="Times New Roman"/>
                <w:sz w:val="24"/>
                <w:szCs w:val="24"/>
              </w:rPr>
              <w:t xml:space="preserve">Ботаника как наука о растениях, направлена на формирование у студентов целостной системы знаний о строении, разнообразии, классификации растений c учетом современных научных достижений. Дисциплина предполагает формирование профессиональной компетентности студентов в </w:t>
            </w:r>
            <w:proofErr w:type="gramStart"/>
            <w:r w:rsidRPr="00E45BDD">
              <w:rPr>
                <w:rFonts w:ascii="Times New Roman" w:hAnsi="Times New Roman" w:cs="Times New Roman"/>
                <w:sz w:val="24"/>
                <w:szCs w:val="24"/>
              </w:rPr>
              <w:t>области  наблюдения</w:t>
            </w:r>
            <w:proofErr w:type="gramEnd"/>
            <w:r w:rsidRPr="00E45BDD">
              <w:rPr>
                <w:rFonts w:ascii="Times New Roman" w:hAnsi="Times New Roman" w:cs="Times New Roman"/>
                <w:sz w:val="24"/>
                <w:szCs w:val="24"/>
              </w:rPr>
              <w:t>, описания, идентификации, классификации, культивирования биологических объектов.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2F0828D1" w:rsidR="00A11521" w:rsidRPr="00A11521" w:rsidRDefault="00001082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Дисциплина формирует следующую компетенцию (БПК-3): использовать методы наблюдения, описания, идентификации, классификации, культивирования биологических объектов.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6CBBC5" w14:textId="47762017" w:rsidR="00E45BDD" w:rsidRPr="00E45BDD" w:rsidRDefault="00E45BDD" w:rsidP="00E45BDD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5BDD">
              <w:rPr>
                <w:sz w:val="24"/>
                <w:szCs w:val="24"/>
              </w:rPr>
              <w:t xml:space="preserve">основные понятия (термины), особенности строения растительных организмов на макро- и микроскопическом уровнях, размножение растений; </w:t>
            </w:r>
          </w:p>
          <w:p w14:paraId="396C73B8" w14:textId="0B1E7F86" w:rsidR="00E45BDD" w:rsidRPr="00E45BDD" w:rsidRDefault="00E45BDD" w:rsidP="00E45BDD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5BDD">
              <w:rPr>
                <w:sz w:val="24"/>
                <w:szCs w:val="24"/>
              </w:rPr>
              <w:t xml:space="preserve">характерные особенности, классификацию различных таксонов современных высших растений; </w:t>
            </w:r>
          </w:p>
          <w:p w14:paraId="10A03D20" w14:textId="0E413742" w:rsidR="00E45BDD" w:rsidRPr="00E45BDD" w:rsidRDefault="00E45BDD" w:rsidP="00E45BDD">
            <w:pPr>
              <w:pStyle w:val="1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5BDD">
              <w:rPr>
                <w:sz w:val="24"/>
                <w:szCs w:val="24"/>
              </w:rPr>
              <w:t xml:space="preserve">роль растений в природе; </w:t>
            </w:r>
          </w:p>
          <w:p w14:paraId="2076CA03" w14:textId="2B3BECF2" w:rsidR="00E45BDD" w:rsidRPr="00E45BDD" w:rsidRDefault="00E45BDD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E45BDD">
              <w:rPr>
                <w:i w:val="0"/>
                <w:iCs w:val="0"/>
                <w:sz w:val="24"/>
                <w:szCs w:val="24"/>
              </w:rPr>
              <w:t>использование данных ботаники в охране окружающей среды, сельском хозяйстве, медицине, биотехнологии и др.;</w:t>
            </w:r>
            <w:r w:rsidRPr="00E45BDD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 xml:space="preserve"> 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212333CE" w14:textId="77777777" w:rsidR="00E45BDD" w:rsidRPr="00E45BDD" w:rsidRDefault="00E45BDD" w:rsidP="00E45BDD">
            <w:pPr>
              <w:pStyle w:val="1"/>
              <w:tabs>
                <w:tab w:val="left" w:pos="142"/>
              </w:tabs>
              <w:spacing w:line="240" w:lineRule="auto"/>
              <w:jc w:val="both"/>
              <w:rPr>
                <w:sz w:val="24"/>
                <w:szCs w:val="24"/>
              </w:rPr>
            </w:pPr>
            <w:r w:rsidRPr="00E45BDD">
              <w:rPr>
                <w:sz w:val="24"/>
                <w:szCs w:val="24"/>
              </w:rPr>
              <w:t>ориентироваться в многообразии растительного мира, диагностировать различные таксономические группы растений;</w:t>
            </w:r>
          </w:p>
          <w:p w14:paraId="453F84AC" w14:textId="1B38C635" w:rsidR="00844970" w:rsidRDefault="00E45BDD" w:rsidP="00E45BDD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45BDD">
              <w:rPr>
                <w:sz w:val="24"/>
                <w:szCs w:val="24"/>
              </w:rPr>
              <w:t xml:space="preserve">использовать знания и практические навыки в </w:t>
            </w:r>
            <w:r w:rsidRPr="00E45BDD">
              <w:rPr>
                <w:sz w:val="24"/>
                <w:szCs w:val="24"/>
              </w:rPr>
              <w:lastRenderedPageBreak/>
              <w:t>педагогической, научной, производственной и природоохранной деятельности, при изучении других биологических дисципли</w:t>
            </w:r>
            <w:r>
              <w:rPr>
                <w:sz w:val="24"/>
                <w:szCs w:val="24"/>
              </w:rPr>
              <w:t>н</w:t>
            </w:r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21285C6A" w14:textId="77777777" w:rsidR="00E45BDD" w:rsidRDefault="00E45BDD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основными методами ботаники для исследования растений на разных уровнях организации;</w:t>
            </w:r>
          </w:p>
          <w:p w14:paraId="577AE67A" w14:textId="77777777" w:rsidR="00E45BDD" w:rsidRDefault="00E45BDD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навыками идентификации различных таксономических групп высших растений;</w:t>
            </w:r>
          </w:p>
          <w:p w14:paraId="591C2CDF" w14:textId="66D899AA" w:rsidR="00E45BDD" w:rsidRPr="00E45BDD" w:rsidRDefault="00E45BDD" w:rsidP="0087784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основными методами и приемами</w:t>
            </w:r>
            <w:r w:rsidR="00001082">
              <w:rPr>
                <w:sz w:val="24"/>
                <w:szCs w:val="24"/>
              </w:rPr>
              <w:t xml:space="preserve"> описания растений.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246CB110" w:rsidR="005801F3" w:rsidRPr="00726707" w:rsidRDefault="00E45BDD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78D16B61" w:rsidR="00726707" w:rsidRPr="00DD1D2D" w:rsidRDefault="00726707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6ADA6F67" w:rsidR="00187C7E" w:rsidRPr="002F2619" w:rsidRDefault="00975D33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3 зачетные единицы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4F2AA094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6C80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656C8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4B601A8A" w:rsidR="00187C7E" w:rsidRDefault="00E45BDD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F2619"/>
    <w:rsid w:val="003752D9"/>
    <w:rsid w:val="004A352A"/>
    <w:rsid w:val="00537E05"/>
    <w:rsid w:val="005801F3"/>
    <w:rsid w:val="0058126A"/>
    <w:rsid w:val="00595A55"/>
    <w:rsid w:val="005C57E7"/>
    <w:rsid w:val="005E230F"/>
    <w:rsid w:val="00637A51"/>
    <w:rsid w:val="00656C80"/>
    <w:rsid w:val="00662ECE"/>
    <w:rsid w:val="00682CB5"/>
    <w:rsid w:val="00697A70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DD1D2D"/>
    <w:rsid w:val="00E02DA4"/>
    <w:rsid w:val="00E27911"/>
    <w:rsid w:val="00E45BDD"/>
    <w:rsid w:val="00E47199"/>
    <w:rsid w:val="00E923B8"/>
    <w:rsid w:val="00F02E8A"/>
    <w:rsid w:val="00F05851"/>
    <w:rsid w:val="00F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2025-09-19T09:32:00Z</dcterms:created>
  <dcterms:modified xsi:type="dcterms:W3CDTF">2025-09-19T09:32:00Z</dcterms:modified>
</cp:coreProperties>
</file>